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34"/>
        <w:gridCol w:w="4394"/>
        <w:gridCol w:w="4961"/>
      </w:tblGrid>
      <w:tr w:rsidR="005D5F46" w:rsidTr="005D5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D5F46" w:rsidRPr="00C51C10" w:rsidRDefault="005D5F46" w:rsidP="00962974">
            <w:pPr>
              <w:rPr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D5F46" w:rsidRPr="00C51C10" w:rsidRDefault="005D5F46" w:rsidP="00962974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Seminarname: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5F46" w:rsidRPr="00C51C10" w:rsidRDefault="005D5F46" w:rsidP="00962974">
            <w:pPr>
              <w:rPr>
                <w:b/>
                <w:sz w:val="32"/>
              </w:rPr>
            </w:pPr>
          </w:p>
        </w:tc>
      </w:tr>
      <w:tr w:rsidR="005D5F46" w:rsidTr="005D5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D5F46" w:rsidRPr="00C51C10" w:rsidRDefault="005D5F46" w:rsidP="00962974">
            <w:pPr>
              <w:rPr>
                <w:b/>
                <w:sz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D5F46" w:rsidRPr="00C51C10" w:rsidRDefault="005D5F46" w:rsidP="00962974">
            <w:pPr>
              <w:rPr>
                <w:b/>
                <w:sz w:val="32"/>
              </w:rPr>
            </w:pPr>
            <w:r w:rsidRPr="00C51C10">
              <w:rPr>
                <w:b/>
                <w:sz w:val="32"/>
              </w:rPr>
              <w:t>Datum: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5F46" w:rsidRPr="00C51C10" w:rsidRDefault="005D5F46" w:rsidP="00962974">
            <w:pPr>
              <w:rPr>
                <w:b/>
                <w:sz w:val="32"/>
              </w:rPr>
            </w:pPr>
          </w:p>
        </w:tc>
      </w:tr>
      <w:tr w:rsidR="005D5F46" w:rsidTr="005D5F46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F46" w:rsidRDefault="005D5F46" w:rsidP="00AE489C"/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F46" w:rsidRDefault="005D5F46" w:rsidP="00AE489C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F46" w:rsidRDefault="005D5F46" w:rsidP="00AE489C"/>
        </w:tc>
      </w:tr>
      <w:tr w:rsidR="005D5F46" w:rsidTr="005D5F46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F46" w:rsidRDefault="005D5F46" w:rsidP="00962974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F46" w:rsidRDefault="005D5F46" w:rsidP="00962974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F46" w:rsidRDefault="005D5F46" w:rsidP="00962974"/>
        </w:tc>
      </w:tr>
      <w:tr w:rsidR="005D5F46" w:rsidRPr="00C51C10" w:rsidTr="005D5F46">
        <w:tc>
          <w:tcPr>
            <w:tcW w:w="5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D5F46" w:rsidRDefault="005D5F46" w:rsidP="007A1762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D5F46" w:rsidRPr="00C51C10" w:rsidRDefault="005D5F46" w:rsidP="007A1762">
            <w:pPr>
              <w:rPr>
                <w:b/>
              </w:rPr>
            </w:pPr>
            <w:r>
              <w:rPr>
                <w:b/>
              </w:rPr>
              <w:t xml:space="preserve">[Titel] </w:t>
            </w:r>
            <w:r w:rsidRPr="00C51C10">
              <w:rPr>
                <w:b/>
              </w:rPr>
              <w:t>Vorname Name</w:t>
            </w:r>
            <w:r>
              <w:rPr>
                <w:b/>
              </w:rPr>
              <w:t xml:space="preserve"> *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D5F46" w:rsidRPr="00C51C10" w:rsidRDefault="005D5F46" w:rsidP="00962974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1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2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3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4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5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Pr="005D5F46" w:rsidRDefault="005D5F46" w:rsidP="005D5F46">
            <w:pPr>
              <w:spacing w:before="60" w:after="60"/>
              <w:rPr>
                <w:b/>
              </w:rPr>
            </w:pPr>
            <w:r w:rsidRPr="005D5F46">
              <w:rPr>
                <w:b/>
              </w:rPr>
              <w:t>6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7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8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9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10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11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Pr="005D5F46" w:rsidRDefault="005D5F46" w:rsidP="00591EA1">
            <w:pPr>
              <w:spacing w:before="60" w:after="60"/>
              <w:rPr>
                <w:b/>
              </w:rPr>
            </w:pPr>
            <w:r w:rsidRPr="005D5F46">
              <w:rPr>
                <w:b/>
              </w:rPr>
              <w:t>12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13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14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15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16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17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Pr="005D5F46" w:rsidRDefault="005D5F46" w:rsidP="00591EA1">
            <w:pPr>
              <w:spacing w:before="60" w:after="60"/>
              <w:rPr>
                <w:b/>
              </w:rPr>
            </w:pPr>
            <w:r w:rsidRPr="005D5F46">
              <w:rPr>
                <w:b/>
              </w:rPr>
              <w:t>18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19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20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21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22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23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Pr="005D5F46" w:rsidRDefault="005D5F46" w:rsidP="00591EA1">
            <w:pPr>
              <w:spacing w:before="60" w:after="60"/>
              <w:rPr>
                <w:b/>
              </w:rPr>
            </w:pPr>
            <w:bookmarkStart w:id="0" w:name="_GoBack"/>
            <w:r w:rsidRPr="005D5F46">
              <w:rPr>
                <w:b/>
              </w:rPr>
              <w:t>24</w:t>
            </w:r>
            <w:bookmarkEnd w:id="0"/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25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26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91EA1">
            <w:pPr>
              <w:spacing w:before="60" w:after="60"/>
            </w:pPr>
            <w:r>
              <w:t>27</w:t>
            </w:r>
          </w:p>
        </w:tc>
        <w:tc>
          <w:tcPr>
            <w:tcW w:w="4394" w:type="dxa"/>
          </w:tcPr>
          <w:p w:rsidR="005D5F46" w:rsidRDefault="005D5F46" w:rsidP="00591EA1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91EA1">
            <w:pPr>
              <w:spacing w:before="60" w:after="60"/>
            </w:pPr>
          </w:p>
        </w:tc>
      </w:tr>
      <w:tr w:rsidR="005D5F46" w:rsidTr="005D5F46">
        <w:tc>
          <w:tcPr>
            <w:tcW w:w="534" w:type="dxa"/>
          </w:tcPr>
          <w:p w:rsidR="005D5F46" w:rsidRDefault="005D5F46" w:rsidP="005D5F46">
            <w:pPr>
              <w:spacing w:before="60" w:after="60"/>
            </w:pPr>
            <w:r>
              <w:t>28</w:t>
            </w:r>
          </w:p>
        </w:tc>
        <w:tc>
          <w:tcPr>
            <w:tcW w:w="4394" w:type="dxa"/>
          </w:tcPr>
          <w:p w:rsidR="005D5F46" w:rsidRDefault="005D5F46" w:rsidP="005D5F46">
            <w:pPr>
              <w:spacing w:before="60" w:after="60"/>
            </w:pPr>
          </w:p>
        </w:tc>
        <w:tc>
          <w:tcPr>
            <w:tcW w:w="4961" w:type="dxa"/>
          </w:tcPr>
          <w:p w:rsidR="005D5F46" w:rsidRDefault="005D5F46" w:rsidP="005D5F46">
            <w:pPr>
              <w:spacing w:before="60" w:after="60"/>
            </w:pPr>
          </w:p>
        </w:tc>
      </w:tr>
    </w:tbl>
    <w:p w:rsidR="004D575F" w:rsidRDefault="007A1762" w:rsidP="007A1762">
      <w:pPr>
        <w:spacing w:before="120" w:after="120"/>
      </w:pPr>
      <w:r>
        <w:t>* Grundlage für Teilnahmezertifikate</w:t>
      </w:r>
    </w:p>
    <w:sectPr w:rsidR="004D575F" w:rsidSect="00CC583A">
      <w:headerReference w:type="default" r:id="rId7"/>
      <w:footerReference w:type="default" r:id="rId8"/>
      <w:pgSz w:w="11906" w:h="16838" w:code="9"/>
      <w:pgMar w:top="2127" w:right="1418" w:bottom="567" w:left="1418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08" w:rsidRDefault="006A7608" w:rsidP="00A041D3">
      <w:pPr>
        <w:spacing w:after="0" w:line="240" w:lineRule="auto"/>
      </w:pPr>
      <w:r>
        <w:separator/>
      </w:r>
    </w:p>
  </w:endnote>
  <w:endnote w:type="continuationSeparator" w:id="0">
    <w:p w:rsidR="006A7608" w:rsidRDefault="006A7608" w:rsidP="00A0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3042" w:type="dxa"/>
      <w:tblInd w:w="-131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4"/>
      <w:gridCol w:w="3920"/>
      <w:gridCol w:w="769"/>
      <w:gridCol w:w="2648"/>
      <w:gridCol w:w="2532"/>
      <w:gridCol w:w="2069"/>
    </w:tblGrid>
    <w:tr w:rsidR="00FD461C" w:rsidTr="00654E42">
      <w:trPr>
        <w:trHeight w:val="205"/>
      </w:trPr>
      <w:tc>
        <w:tcPr>
          <w:tcW w:w="13042" w:type="dxa"/>
          <w:gridSpan w:val="6"/>
        </w:tcPr>
        <w:p w:rsidR="00FD461C" w:rsidRDefault="00FD461C" w:rsidP="00FD461C">
          <w:pPr>
            <w:pStyle w:val="Fuzeile"/>
            <w:spacing w:line="140" w:lineRule="exact"/>
            <w:jc w:val="center"/>
            <w:rPr>
              <w:color w:val="A6A6A6" w:themeColor="background1" w:themeShade="A6"/>
              <w:sz w:val="18"/>
              <w:szCs w:val="18"/>
            </w:rPr>
          </w:pPr>
        </w:p>
      </w:tc>
    </w:tr>
    <w:tr w:rsidR="00654E42" w:rsidRPr="00BF0A32" w:rsidTr="00654E42">
      <w:trPr>
        <w:gridBefore w:val="1"/>
        <w:gridAfter w:val="1"/>
        <w:wBefore w:w="1134" w:type="dxa"/>
        <w:wAfter w:w="2127" w:type="dxa"/>
      </w:trPr>
      <w:tc>
        <w:tcPr>
          <w:tcW w:w="3970" w:type="dxa"/>
        </w:tcPr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r w:rsidRPr="00D52F9D">
            <w:rPr>
              <w:color w:val="000000" w:themeColor="text1"/>
              <w:sz w:val="18"/>
              <w:szCs w:val="18"/>
            </w:rPr>
            <w:t xml:space="preserve">methoform Organisationsoptimierung 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Inhaber </w:t>
          </w:r>
          <w:r w:rsidRPr="00D52F9D">
            <w:rPr>
              <w:color w:val="000000" w:themeColor="text1"/>
              <w:sz w:val="18"/>
              <w:szCs w:val="18"/>
            </w:rPr>
            <w:t>Michael Dahl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  <w:proofErr w:type="spellStart"/>
          <w:r>
            <w:rPr>
              <w:color w:val="000000" w:themeColor="text1"/>
              <w:sz w:val="18"/>
              <w:szCs w:val="18"/>
            </w:rPr>
            <w:t>Sellostr</w:t>
          </w:r>
          <w:proofErr w:type="spellEnd"/>
          <w:r>
            <w:rPr>
              <w:color w:val="000000" w:themeColor="text1"/>
              <w:sz w:val="18"/>
              <w:szCs w:val="18"/>
            </w:rPr>
            <w:t xml:space="preserve">. </w:t>
          </w:r>
          <w:proofErr w:type="gramStart"/>
          <w:r>
            <w:rPr>
              <w:color w:val="000000" w:themeColor="text1"/>
              <w:sz w:val="18"/>
              <w:szCs w:val="18"/>
            </w:rPr>
            <w:t>16</w:t>
          </w:r>
          <w:r w:rsidR="00907D3B">
            <w:rPr>
              <w:color w:val="000000" w:themeColor="text1"/>
              <w:sz w:val="18"/>
              <w:szCs w:val="18"/>
            </w:rPr>
            <w:t xml:space="preserve"> </w:t>
          </w:r>
          <w:r w:rsidRPr="00D52F9D">
            <w:rPr>
              <w:color w:val="000000" w:themeColor="text1"/>
              <w:sz w:val="18"/>
              <w:szCs w:val="18"/>
            </w:rPr>
            <w:t xml:space="preserve"> ∙</w:t>
          </w:r>
          <w:proofErr w:type="gramEnd"/>
          <w:r w:rsidRPr="00D52F9D">
            <w:rPr>
              <w:color w:val="000000" w:themeColor="text1"/>
              <w:sz w:val="18"/>
              <w:szCs w:val="18"/>
            </w:rPr>
            <w:t xml:space="preserve"> </w:t>
          </w:r>
          <w:r w:rsidR="00907D3B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14471 Potsdam</w:t>
          </w:r>
        </w:p>
        <w:p w:rsidR="00654E42" w:rsidRPr="00D52F9D" w:rsidRDefault="00654E42" w:rsidP="00801949">
          <w:pPr>
            <w:pStyle w:val="Fuzeile"/>
            <w:rPr>
              <w:color w:val="000000" w:themeColor="text1"/>
              <w:sz w:val="18"/>
              <w:szCs w:val="18"/>
            </w:rPr>
          </w:pPr>
        </w:p>
      </w:tc>
      <w:tc>
        <w:tcPr>
          <w:tcW w:w="567" w:type="dxa"/>
        </w:tcPr>
        <w:p w:rsidR="00654E42" w:rsidRDefault="00962974" w:rsidP="00654E42">
          <w:pPr>
            <w:pStyle w:val="Fuzeile"/>
            <w:tabs>
              <w:tab w:val="left" w:pos="459"/>
            </w:tabs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Telefon</w:t>
          </w:r>
        </w:p>
        <w:p w:rsidR="00654E42" w:rsidRPr="00654E42" w:rsidRDefault="00962974" w:rsidP="00654E42">
          <w:pPr>
            <w:pStyle w:val="Fuzeile"/>
            <w:tabs>
              <w:tab w:val="left" w:pos="459"/>
            </w:tabs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Hotline</w:t>
          </w:r>
          <w:r w:rsidR="00654E42">
            <w:rPr>
              <w:color w:val="000000" w:themeColor="text1"/>
              <w:sz w:val="18"/>
              <w:szCs w:val="18"/>
            </w:rPr>
            <w:t xml:space="preserve">   </w:t>
          </w:r>
        </w:p>
      </w:tc>
      <w:tc>
        <w:tcPr>
          <w:tcW w:w="2693" w:type="dxa"/>
        </w:tcPr>
        <w:p w:rsidR="00654E42" w:rsidRDefault="00654E42" w:rsidP="00654E42">
          <w:pPr>
            <w:pStyle w:val="Fuzeile"/>
            <w:tabs>
              <w:tab w:val="left" w:pos="640"/>
            </w:tabs>
            <w:rPr>
              <w:color w:val="000000" w:themeColor="text1"/>
              <w:sz w:val="18"/>
              <w:szCs w:val="18"/>
            </w:rPr>
          </w:pPr>
          <w:r w:rsidRPr="00654E42">
            <w:rPr>
              <w:color w:val="000000" w:themeColor="text1"/>
              <w:sz w:val="18"/>
              <w:szCs w:val="18"/>
            </w:rPr>
            <w:t>0331</w:t>
          </w:r>
          <w:r>
            <w:rPr>
              <w:color w:val="000000" w:themeColor="text1"/>
              <w:sz w:val="18"/>
              <w:szCs w:val="18"/>
            </w:rPr>
            <w:t xml:space="preserve"> </w:t>
          </w:r>
          <w:r w:rsidRPr="00654E42">
            <w:rPr>
              <w:color w:val="000000" w:themeColor="text1"/>
              <w:sz w:val="18"/>
              <w:szCs w:val="18"/>
            </w:rPr>
            <w:t>27355</w:t>
          </w:r>
          <w:r w:rsidR="00962974">
            <w:rPr>
              <w:color w:val="000000" w:themeColor="text1"/>
              <w:sz w:val="18"/>
              <w:szCs w:val="18"/>
            </w:rPr>
            <w:t xml:space="preserve"> 2</w:t>
          </w:r>
          <w:r w:rsidRPr="00654E42">
            <w:rPr>
              <w:color w:val="000000" w:themeColor="text1"/>
              <w:sz w:val="18"/>
              <w:szCs w:val="18"/>
            </w:rPr>
            <w:t>20</w:t>
          </w:r>
          <w:r>
            <w:rPr>
              <w:color w:val="000000" w:themeColor="text1"/>
              <w:sz w:val="18"/>
              <w:szCs w:val="18"/>
            </w:rPr>
            <w:t xml:space="preserve">   </w:t>
          </w:r>
        </w:p>
        <w:p w:rsidR="00654E42" w:rsidRPr="00BF0A32" w:rsidRDefault="00962974" w:rsidP="00654E42">
          <w:pPr>
            <w:pStyle w:val="Fuzeile"/>
            <w:tabs>
              <w:tab w:val="left" w:pos="640"/>
            </w:tabs>
            <w:rPr>
              <w:color w:val="E36C0A" w:themeColor="accent6" w:themeShade="BF"/>
              <w:sz w:val="18"/>
              <w:szCs w:val="18"/>
              <w:lang w:val="en-US"/>
            </w:rPr>
          </w:pPr>
          <w:r>
            <w:rPr>
              <w:color w:val="E36C0A" w:themeColor="accent6" w:themeShade="BF"/>
              <w:sz w:val="18"/>
              <w:szCs w:val="18"/>
              <w:lang w:val="en-US"/>
            </w:rPr>
            <w:t>0800 - METHODIK</w:t>
          </w:r>
        </w:p>
      </w:tc>
      <w:tc>
        <w:tcPr>
          <w:tcW w:w="2551" w:type="dxa"/>
        </w:tcPr>
        <w:p w:rsidR="00654E42" w:rsidRPr="00D52F9D" w:rsidRDefault="00654E42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D52F9D">
            <w:rPr>
              <w:color w:val="000000" w:themeColor="text1"/>
              <w:sz w:val="18"/>
              <w:szCs w:val="18"/>
              <w:lang w:val="en-US"/>
            </w:rPr>
            <w:t>Mail</w:t>
          </w:r>
          <w:r w:rsidRPr="00D52F9D">
            <w:rPr>
              <w:color w:val="000000" w:themeColor="text1"/>
              <w:sz w:val="18"/>
              <w:szCs w:val="18"/>
              <w:lang w:val="en-US"/>
            </w:rPr>
            <w:tab/>
            <w:t>info@methoform.de</w:t>
          </w:r>
        </w:p>
        <w:p w:rsidR="00654E42" w:rsidRDefault="00654E42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 w:rsidRPr="00D52F9D">
            <w:rPr>
              <w:color w:val="000000" w:themeColor="text1"/>
              <w:sz w:val="18"/>
              <w:szCs w:val="18"/>
              <w:lang w:val="en-US"/>
            </w:rPr>
            <w:t>Web</w:t>
          </w:r>
          <w:r w:rsidRPr="00D52F9D">
            <w:rPr>
              <w:color w:val="000000" w:themeColor="text1"/>
              <w:sz w:val="18"/>
              <w:szCs w:val="18"/>
              <w:lang w:val="en-US"/>
            </w:rPr>
            <w:tab/>
            <w:t>www.methoform.de</w:t>
          </w:r>
        </w:p>
        <w:p w:rsidR="00962974" w:rsidRPr="00D52F9D" w:rsidRDefault="00962974" w:rsidP="0080194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www.keieido.de</w:t>
          </w:r>
        </w:p>
        <w:p w:rsidR="00654E42" w:rsidRPr="00D52F9D" w:rsidRDefault="00654E42" w:rsidP="00CD4DC9">
          <w:pPr>
            <w:pStyle w:val="Fuzeile"/>
            <w:tabs>
              <w:tab w:val="left" w:pos="459"/>
            </w:tabs>
            <w:jc w:val="right"/>
            <w:rPr>
              <w:color w:val="000000" w:themeColor="text1"/>
              <w:sz w:val="18"/>
              <w:szCs w:val="18"/>
              <w:lang w:val="en-US"/>
            </w:rPr>
          </w:pPr>
        </w:p>
      </w:tc>
    </w:tr>
  </w:tbl>
  <w:p w:rsidR="00FD461C" w:rsidRPr="003E11C6" w:rsidRDefault="00FD461C" w:rsidP="00FD461C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08" w:rsidRDefault="006A7608" w:rsidP="00A041D3">
      <w:pPr>
        <w:spacing w:after="0" w:line="240" w:lineRule="auto"/>
      </w:pPr>
      <w:r>
        <w:separator/>
      </w:r>
    </w:p>
  </w:footnote>
  <w:footnote w:type="continuationSeparator" w:id="0">
    <w:p w:rsidR="006A7608" w:rsidRDefault="006A7608" w:rsidP="00A0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01C" w:rsidRPr="00D270B3" w:rsidRDefault="0016301C" w:rsidP="00457543">
    <w:pPr>
      <w:pStyle w:val="Kopfzeile"/>
      <w:jc w:val="center"/>
      <w:rPr>
        <w:color w:val="984806" w:themeColor="accent6" w:themeShade="80"/>
        <w:sz w:val="72"/>
      </w:rPr>
    </w:pPr>
    <w:r w:rsidRPr="00D270B3">
      <w:rPr>
        <w:noProof/>
        <w:color w:val="984806" w:themeColor="accent6" w:themeShade="80"/>
        <w:sz w:val="72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-945774</wp:posOffset>
          </wp:positionH>
          <wp:positionV relativeFrom="paragraph">
            <wp:posOffset>-199095</wp:posOffset>
          </wp:positionV>
          <wp:extent cx="7186679" cy="811369"/>
          <wp:effectExtent l="19050" t="0" r="0" b="7781"/>
          <wp:wrapNone/>
          <wp:docPr id="6" name="Grafik 0" descr="Logo_methoForm_v1.11_Briefkopf_v0.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thoForm_v1.11_Briefkopf_v0.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6679" cy="811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C10">
      <w:rPr>
        <w:color w:val="984806" w:themeColor="accent6" w:themeShade="80"/>
        <w:sz w:val="72"/>
      </w:rPr>
      <w:t>Teilnehmerliste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D83"/>
    <w:multiLevelType w:val="multilevel"/>
    <w:tmpl w:val="BB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8A5"/>
    <w:multiLevelType w:val="hybridMultilevel"/>
    <w:tmpl w:val="F61A0926"/>
    <w:lvl w:ilvl="0" w:tplc="C8CAA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485"/>
    <w:multiLevelType w:val="hybridMultilevel"/>
    <w:tmpl w:val="7236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3955"/>
    <w:multiLevelType w:val="hybridMultilevel"/>
    <w:tmpl w:val="41F82AFE"/>
    <w:lvl w:ilvl="0" w:tplc="D0FAAED2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CE01C1"/>
    <w:multiLevelType w:val="hybridMultilevel"/>
    <w:tmpl w:val="FB5A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0E8"/>
    <w:multiLevelType w:val="hybridMultilevel"/>
    <w:tmpl w:val="AC9C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4B6D"/>
    <w:multiLevelType w:val="hybridMultilevel"/>
    <w:tmpl w:val="9FCA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A4875"/>
    <w:multiLevelType w:val="hybridMultilevel"/>
    <w:tmpl w:val="D1122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013B"/>
    <w:multiLevelType w:val="hybridMultilevel"/>
    <w:tmpl w:val="E0909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27B"/>
    <w:multiLevelType w:val="hybridMultilevel"/>
    <w:tmpl w:val="78D606A6"/>
    <w:lvl w:ilvl="0" w:tplc="1CA8A6B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0040B"/>
    <w:multiLevelType w:val="hybridMultilevel"/>
    <w:tmpl w:val="A75CE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E6E6F"/>
    <w:multiLevelType w:val="hybridMultilevel"/>
    <w:tmpl w:val="A28ECCC4"/>
    <w:lvl w:ilvl="0" w:tplc="A12470EC">
      <w:numFmt w:val="bullet"/>
      <w:lvlText w:val="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6F0136BE"/>
    <w:multiLevelType w:val="hybridMultilevel"/>
    <w:tmpl w:val="BA306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0316"/>
    <w:multiLevelType w:val="hybridMultilevel"/>
    <w:tmpl w:val="2E62F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4652D"/>
    <w:multiLevelType w:val="hybridMultilevel"/>
    <w:tmpl w:val="87E85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1D3"/>
    <w:rsid w:val="00010B0A"/>
    <w:rsid w:val="00016BED"/>
    <w:rsid w:val="00025027"/>
    <w:rsid w:val="00056EBF"/>
    <w:rsid w:val="00073BA0"/>
    <w:rsid w:val="00074187"/>
    <w:rsid w:val="000A0116"/>
    <w:rsid w:val="000B223F"/>
    <w:rsid w:val="000B2CE6"/>
    <w:rsid w:val="000C1450"/>
    <w:rsid w:val="000C1870"/>
    <w:rsid w:val="000C4AD3"/>
    <w:rsid w:val="001417B2"/>
    <w:rsid w:val="00146042"/>
    <w:rsid w:val="0016301C"/>
    <w:rsid w:val="00171171"/>
    <w:rsid w:val="00186701"/>
    <w:rsid w:val="001A516F"/>
    <w:rsid w:val="001B08E3"/>
    <w:rsid w:val="001D39D3"/>
    <w:rsid w:val="001E6300"/>
    <w:rsid w:val="001F14A2"/>
    <w:rsid w:val="002126E2"/>
    <w:rsid w:val="00213B18"/>
    <w:rsid w:val="00216CED"/>
    <w:rsid w:val="00242995"/>
    <w:rsid w:val="00247F25"/>
    <w:rsid w:val="00264045"/>
    <w:rsid w:val="002734F3"/>
    <w:rsid w:val="00290A10"/>
    <w:rsid w:val="00295DC1"/>
    <w:rsid w:val="00297521"/>
    <w:rsid w:val="00321D7C"/>
    <w:rsid w:val="003311A3"/>
    <w:rsid w:val="00334E3D"/>
    <w:rsid w:val="003527B8"/>
    <w:rsid w:val="00353A30"/>
    <w:rsid w:val="00363254"/>
    <w:rsid w:val="00373D16"/>
    <w:rsid w:val="00386AD5"/>
    <w:rsid w:val="00387875"/>
    <w:rsid w:val="003B6FB3"/>
    <w:rsid w:val="003D4C9B"/>
    <w:rsid w:val="003D581E"/>
    <w:rsid w:val="003D6815"/>
    <w:rsid w:val="003E11C6"/>
    <w:rsid w:val="003E2358"/>
    <w:rsid w:val="00414978"/>
    <w:rsid w:val="0043081A"/>
    <w:rsid w:val="004434E2"/>
    <w:rsid w:val="00457543"/>
    <w:rsid w:val="00474C56"/>
    <w:rsid w:val="00485EEC"/>
    <w:rsid w:val="0049095D"/>
    <w:rsid w:val="00494476"/>
    <w:rsid w:val="004D575F"/>
    <w:rsid w:val="004E44A6"/>
    <w:rsid w:val="004F4488"/>
    <w:rsid w:val="004F7C07"/>
    <w:rsid w:val="00506CF7"/>
    <w:rsid w:val="00522B5F"/>
    <w:rsid w:val="0052391F"/>
    <w:rsid w:val="005369FE"/>
    <w:rsid w:val="005A7755"/>
    <w:rsid w:val="005B2167"/>
    <w:rsid w:val="005D5F46"/>
    <w:rsid w:val="005F4C0F"/>
    <w:rsid w:val="005F6826"/>
    <w:rsid w:val="00626EC0"/>
    <w:rsid w:val="006370C4"/>
    <w:rsid w:val="00646141"/>
    <w:rsid w:val="006461FA"/>
    <w:rsid w:val="00646C0B"/>
    <w:rsid w:val="00646E20"/>
    <w:rsid w:val="00647B91"/>
    <w:rsid w:val="00652D67"/>
    <w:rsid w:val="00654E42"/>
    <w:rsid w:val="00683FE2"/>
    <w:rsid w:val="00697A17"/>
    <w:rsid w:val="006A7608"/>
    <w:rsid w:val="006B2B08"/>
    <w:rsid w:val="006C595A"/>
    <w:rsid w:val="006F057B"/>
    <w:rsid w:val="007021D4"/>
    <w:rsid w:val="00713D66"/>
    <w:rsid w:val="0073705F"/>
    <w:rsid w:val="00741243"/>
    <w:rsid w:val="00770D49"/>
    <w:rsid w:val="007A1762"/>
    <w:rsid w:val="007B0CF9"/>
    <w:rsid w:val="008007C6"/>
    <w:rsid w:val="00825289"/>
    <w:rsid w:val="008266A2"/>
    <w:rsid w:val="008301E3"/>
    <w:rsid w:val="00831AD9"/>
    <w:rsid w:val="00834410"/>
    <w:rsid w:val="0083564E"/>
    <w:rsid w:val="0087281D"/>
    <w:rsid w:val="00874C9F"/>
    <w:rsid w:val="008801BC"/>
    <w:rsid w:val="008A2EDF"/>
    <w:rsid w:val="008B0262"/>
    <w:rsid w:val="008C197B"/>
    <w:rsid w:val="008D537B"/>
    <w:rsid w:val="00902ADD"/>
    <w:rsid w:val="00906D34"/>
    <w:rsid w:val="00907D3B"/>
    <w:rsid w:val="00920137"/>
    <w:rsid w:val="00922879"/>
    <w:rsid w:val="009254A8"/>
    <w:rsid w:val="00937D6B"/>
    <w:rsid w:val="00943825"/>
    <w:rsid w:val="00962974"/>
    <w:rsid w:val="00977300"/>
    <w:rsid w:val="009C3881"/>
    <w:rsid w:val="009E0583"/>
    <w:rsid w:val="00A0202D"/>
    <w:rsid w:val="00A041D3"/>
    <w:rsid w:val="00A214A3"/>
    <w:rsid w:val="00A30107"/>
    <w:rsid w:val="00A314A5"/>
    <w:rsid w:val="00A450C0"/>
    <w:rsid w:val="00A6601B"/>
    <w:rsid w:val="00A774C5"/>
    <w:rsid w:val="00A85145"/>
    <w:rsid w:val="00AA530D"/>
    <w:rsid w:val="00AA6BCF"/>
    <w:rsid w:val="00AA729A"/>
    <w:rsid w:val="00AB3CDE"/>
    <w:rsid w:val="00AB6F6E"/>
    <w:rsid w:val="00AB70CF"/>
    <w:rsid w:val="00AD4C4F"/>
    <w:rsid w:val="00AE6B1C"/>
    <w:rsid w:val="00B2147B"/>
    <w:rsid w:val="00B36DC9"/>
    <w:rsid w:val="00B47859"/>
    <w:rsid w:val="00B54811"/>
    <w:rsid w:val="00B61631"/>
    <w:rsid w:val="00B951D4"/>
    <w:rsid w:val="00BA1126"/>
    <w:rsid w:val="00BC73A3"/>
    <w:rsid w:val="00BD1637"/>
    <w:rsid w:val="00BD5B04"/>
    <w:rsid w:val="00BE1843"/>
    <w:rsid w:val="00BF0A32"/>
    <w:rsid w:val="00C01104"/>
    <w:rsid w:val="00C37EB5"/>
    <w:rsid w:val="00C51C10"/>
    <w:rsid w:val="00C652D4"/>
    <w:rsid w:val="00C91A5D"/>
    <w:rsid w:val="00CB4F14"/>
    <w:rsid w:val="00CC583A"/>
    <w:rsid w:val="00CD4DC9"/>
    <w:rsid w:val="00CE19A3"/>
    <w:rsid w:val="00CF56C6"/>
    <w:rsid w:val="00CF7FE3"/>
    <w:rsid w:val="00D01137"/>
    <w:rsid w:val="00D0760C"/>
    <w:rsid w:val="00D213BC"/>
    <w:rsid w:val="00D270B3"/>
    <w:rsid w:val="00D274C3"/>
    <w:rsid w:val="00D52F9D"/>
    <w:rsid w:val="00D62DF6"/>
    <w:rsid w:val="00D6472B"/>
    <w:rsid w:val="00D76816"/>
    <w:rsid w:val="00D93D9E"/>
    <w:rsid w:val="00D9636B"/>
    <w:rsid w:val="00DB3CDA"/>
    <w:rsid w:val="00DC568C"/>
    <w:rsid w:val="00DC7A48"/>
    <w:rsid w:val="00DD215A"/>
    <w:rsid w:val="00E27701"/>
    <w:rsid w:val="00E27981"/>
    <w:rsid w:val="00E40A9C"/>
    <w:rsid w:val="00E53D62"/>
    <w:rsid w:val="00E74461"/>
    <w:rsid w:val="00E95EEB"/>
    <w:rsid w:val="00EA7617"/>
    <w:rsid w:val="00EC4BE6"/>
    <w:rsid w:val="00EF6A05"/>
    <w:rsid w:val="00F00474"/>
    <w:rsid w:val="00F10F3B"/>
    <w:rsid w:val="00F304E9"/>
    <w:rsid w:val="00F33424"/>
    <w:rsid w:val="00F46E8F"/>
    <w:rsid w:val="00F53AD9"/>
    <w:rsid w:val="00F914BD"/>
    <w:rsid w:val="00F94381"/>
    <w:rsid w:val="00F950EF"/>
    <w:rsid w:val="00FC1CCD"/>
    <w:rsid w:val="00FD461C"/>
    <w:rsid w:val="00FF653D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2E77"/>
  <w15:docId w15:val="{396986D6-0C5D-4DB7-91ED-60A90B06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1D3"/>
  </w:style>
  <w:style w:type="paragraph" w:styleId="Fuzeile">
    <w:name w:val="footer"/>
    <w:basedOn w:val="Standard"/>
    <w:link w:val="FuzeileZchn"/>
    <w:uiPriority w:val="99"/>
    <w:unhideWhenUsed/>
    <w:rsid w:val="00A0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1D3"/>
  </w:style>
  <w:style w:type="table" w:styleId="Tabellenraster">
    <w:name w:val="Table Grid"/>
    <w:basedOn w:val="NormaleTabelle"/>
    <w:uiPriority w:val="59"/>
    <w:rsid w:val="00A0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1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F9D"/>
    <w:pPr>
      <w:ind w:left="720"/>
      <w:contextualSpacing/>
    </w:pPr>
  </w:style>
  <w:style w:type="paragraph" w:customStyle="1" w:styleId="Default">
    <w:name w:val="Default"/>
    <w:rsid w:val="0096297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Windows-Benutzer</cp:lastModifiedBy>
  <cp:revision>7</cp:revision>
  <cp:lastPrinted>2019-10-19T13:47:00Z</cp:lastPrinted>
  <dcterms:created xsi:type="dcterms:W3CDTF">2019-08-25T17:52:00Z</dcterms:created>
  <dcterms:modified xsi:type="dcterms:W3CDTF">2021-07-02T06:50:00Z</dcterms:modified>
</cp:coreProperties>
</file>